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  <w:r w:rsidR="005F224F">
        <w:rPr>
          <w:b/>
        </w:rPr>
        <w:t xml:space="preserve"> на </w:t>
      </w:r>
      <w:r w:rsidR="00DF4538">
        <w:rPr>
          <w:b/>
        </w:rPr>
        <w:t xml:space="preserve">устройство фасадов </w:t>
      </w:r>
      <w:r w:rsidR="005F224F">
        <w:rPr>
          <w:b/>
        </w:rPr>
        <w:t>на объекте</w:t>
      </w:r>
    </w:p>
    <w:p w:rsidR="005F224F" w:rsidRPr="005F224F" w:rsidRDefault="005F224F" w:rsidP="005F224F">
      <w:pPr>
        <w:jc w:val="center"/>
        <w:rPr>
          <w:b/>
        </w:rPr>
      </w:pPr>
      <w:r>
        <w:rPr>
          <w:b/>
        </w:rPr>
        <w:t>«</w:t>
      </w:r>
      <w:r w:rsidRPr="005F224F">
        <w:rPr>
          <w:b/>
        </w:rPr>
        <w:t>Квартал №11 малоэтажной застройки «Совушки»</w:t>
      </w:r>
    </w:p>
    <w:p w:rsidR="005F224F" w:rsidRPr="005F224F" w:rsidRDefault="005F224F" w:rsidP="005F224F">
      <w:pPr>
        <w:jc w:val="center"/>
        <w:rPr>
          <w:b/>
        </w:rPr>
      </w:pPr>
      <w:r w:rsidRPr="005F224F">
        <w:rPr>
          <w:b/>
        </w:rPr>
        <w:t>в Чкаловском районе г. Екатеринбурга.</w:t>
      </w:r>
    </w:p>
    <w:p w:rsidR="00B37834" w:rsidRPr="00294371" w:rsidRDefault="005F224F" w:rsidP="005F224F">
      <w:pPr>
        <w:jc w:val="center"/>
        <w:rPr>
          <w:b/>
        </w:rPr>
      </w:pPr>
      <w:r w:rsidRPr="005F224F">
        <w:rPr>
          <w:b/>
        </w:rPr>
        <w:t>Индивидуальные жилые дома тип 1.2, 3, 3.1, 5»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:rsidTr="00EE1E6F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993490">
        <w:trPr>
          <w:trHeight w:val="438"/>
        </w:trPr>
        <w:tc>
          <w:tcPr>
            <w:tcW w:w="9917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757ABE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757ABE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0B72CA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757ABE">
        <w:trPr>
          <w:trHeight w:val="321"/>
        </w:trPr>
        <w:tc>
          <w:tcPr>
            <w:tcW w:w="9917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:rsidR="005D69A1" w:rsidRDefault="00DF4538" w:rsidP="00D21DE0">
            <w:pPr>
              <w:ind w:firstLine="0"/>
              <w:jc w:val="left"/>
            </w:pPr>
            <w:r>
              <w:t>06.06.2023</w:t>
            </w:r>
          </w:p>
          <w:p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:rsidTr="009E7E12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F4538" w:rsidRDefault="00CE3BFF" w:rsidP="009E7E12">
            <w:pPr>
              <w:ind w:firstLine="0"/>
            </w:pPr>
            <w:r w:rsidRPr="00DF4538">
              <w:t>Срок подачи тендерных предложений</w:t>
            </w:r>
          </w:p>
        </w:tc>
        <w:tc>
          <w:tcPr>
            <w:tcW w:w="5664" w:type="dxa"/>
          </w:tcPr>
          <w:p w:rsidR="005D69A1" w:rsidRPr="00DF4538" w:rsidRDefault="005F224F" w:rsidP="00D21DE0">
            <w:pPr>
              <w:ind w:firstLine="0"/>
              <w:jc w:val="left"/>
              <w:rPr>
                <w:lang w:val="en-US"/>
              </w:rPr>
            </w:pPr>
            <w:r w:rsidRPr="00DF4538">
              <w:t>1</w:t>
            </w:r>
            <w:r w:rsidR="00DF4538" w:rsidRPr="00DF4538">
              <w:t>7</w:t>
            </w:r>
            <w:r w:rsidR="00E856B5" w:rsidRPr="00DF4538">
              <w:t>.</w:t>
            </w:r>
            <w:r w:rsidR="00757ABE" w:rsidRPr="00DF4538">
              <w:t>0</w:t>
            </w:r>
            <w:r w:rsidR="00DF4538" w:rsidRPr="00DF4538">
              <w:t>6</w:t>
            </w:r>
            <w:r w:rsidR="00E856B5" w:rsidRPr="00DF4538">
              <w:t>.202</w:t>
            </w:r>
            <w:r w:rsidR="00D33A7E" w:rsidRPr="00DF4538">
              <w:t>3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:rsidR="00D93A7D" w:rsidRPr="00D93A7D" w:rsidRDefault="00D93A7D" w:rsidP="0092349A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ИЖД1-ИЖД25 </w:t>
            </w:r>
            <w:r w:rsidR="00DF4538">
              <w:rPr>
                <w:b/>
              </w:rPr>
              <w:t>15.06.2023-19.09.2023</w:t>
            </w:r>
          </w:p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993490">
        <w:trPr>
          <w:trHeight w:val="395"/>
        </w:trPr>
        <w:tc>
          <w:tcPr>
            <w:tcW w:w="9917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BA7DD1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 w:rsidR="00DF4538">
              <w:t>согласно проекту</w:t>
            </w:r>
            <w:r>
              <w:t xml:space="preserve"> и спецификации (во вложении).</w:t>
            </w:r>
          </w:p>
          <w:p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:rsidTr="00BA7DD1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993490">
        <w:trPr>
          <w:trHeight w:val="225"/>
        </w:trPr>
        <w:tc>
          <w:tcPr>
            <w:tcW w:w="9917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bookmarkStart w:id="0" w:name="_GoBack"/>
            <w:bookmarkEnd w:id="0"/>
            <w:r w:rsidR="00DF4538" w:rsidRPr="00C42006">
              <w:rPr>
                <w:color w:val="FF0000"/>
              </w:rPr>
              <w:t>счет осуществляется</w:t>
            </w:r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757ABE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BA7DD1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BA7DD1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993490">
        <w:trPr>
          <w:trHeight w:val="377"/>
        </w:trPr>
        <w:tc>
          <w:tcPr>
            <w:tcW w:w="9917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BA7DD1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757ABE">
        <w:trPr>
          <w:trHeight w:val="1816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:rsidR="00BD05A7" w:rsidRPr="008C7694" w:rsidRDefault="00753A5C" w:rsidP="008C7694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="Segoe UI" w:hAnsi="Segoe UI" w:cs="Segoe UI"/>
                <w:color w:val="212529"/>
                <w:szCs w:val="24"/>
              </w:rPr>
            </w:pPr>
            <w:r>
              <w:rPr>
                <w:color w:val="7030A0"/>
              </w:rPr>
              <w:t>Специалист по тендерам</w:t>
            </w:r>
            <w:r w:rsidR="00BD05A7" w:rsidRPr="00BD05A7">
              <w:rPr>
                <w:color w:val="7030A0"/>
              </w:rPr>
              <w:t xml:space="preserve"> – </w:t>
            </w:r>
            <w:r w:rsidR="005F224F">
              <w:rPr>
                <w:color w:val="7030A0"/>
              </w:rPr>
              <w:t>Надрина Альфия Акрамовна</w:t>
            </w:r>
            <w:r w:rsidR="00BD05A7" w:rsidRPr="00BD05A7">
              <w:rPr>
                <w:color w:val="7030A0"/>
              </w:rPr>
              <w:t xml:space="preserve"> тел: 8 (3452) 55-55-20 (доб.</w:t>
            </w:r>
            <w:r w:rsidR="005F224F">
              <w:rPr>
                <w:color w:val="7030A0"/>
              </w:rPr>
              <w:t>1441</w:t>
            </w:r>
            <w:proofErr w:type="gramStart"/>
            <w:r w:rsidR="00BD05A7" w:rsidRPr="00BD05A7">
              <w:rPr>
                <w:color w:val="7030A0"/>
              </w:rPr>
              <w:t xml:space="preserve">)  </w:t>
            </w:r>
            <w:proofErr w:type="spellStart"/>
            <w:r w:rsidR="008D3DFA" w:rsidRPr="008D3DFA">
              <w:rPr>
                <w:color w:val="7030A0"/>
                <w:lang w:val="en-US"/>
              </w:rPr>
              <w:t>nadrina</w:t>
            </w:r>
            <w:proofErr w:type="spellEnd"/>
            <w:r w:rsidR="008D3DFA" w:rsidRPr="008D3DFA">
              <w:rPr>
                <w:color w:val="7030A0"/>
              </w:rPr>
              <w:t>@</w:t>
            </w:r>
            <w:r w:rsidR="008D3DFA" w:rsidRPr="008D3DFA">
              <w:rPr>
                <w:color w:val="7030A0"/>
                <w:lang w:val="en-US"/>
              </w:rPr>
              <w:t>partner</w:t>
            </w:r>
            <w:r w:rsidR="008D3DFA" w:rsidRPr="008D3DFA">
              <w:rPr>
                <w:color w:val="7030A0"/>
              </w:rPr>
              <w:t>72.</w:t>
            </w:r>
            <w:proofErr w:type="spellStart"/>
            <w:r w:rsidR="008D3DFA" w:rsidRPr="008D3DFA">
              <w:rPr>
                <w:color w:val="7030A0"/>
                <w:lang w:val="en-US"/>
              </w:rPr>
              <w:t>ru</w:t>
            </w:r>
            <w:proofErr w:type="spellEnd"/>
            <w:proofErr w:type="gramEnd"/>
          </w:p>
          <w:p w:rsidR="009E7E12" w:rsidRPr="008465B5" w:rsidRDefault="009E7E12" w:rsidP="00BD05A7">
            <w:pPr>
              <w:ind w:firstLine="0"/>
            </w:pPr>
          </w:p>
        </w:tc>
      </w:tr>
    </w:tbl>
    <w:p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224F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D3DFA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3A7D"/>
    <w:rsid w:val="00D96D84"/>
    <w:rsid w:val="00DA2F68"/>
    <w:rsid w:val="00DE10E1"/>
    <w:rsid w:val="00DF23D6"/>
    <w:rsid w:val="00DF4538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12851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3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Надрина Альфия Акрамовна</cp:lastModifiedBy>
  <cp:revision>129</cp:revision>
  <dcterms:created xsi:type="dcterms:W3CDTF">2018-09-26T09:31:00Z</dcterms:created>
  <dcterms:modified xsi:type="dcterms:W3CDTF">2023-06-06T04:43:00Z</dcterms:modified>
</cp:coreProperties>
</file>